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E" w:rsidRPr="00EE363D" w:rsidRDefault="00DD637E" w:rsidP="00EE363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E363D">
        <w:rPr>
          <w:rFonts w:ascii="Times New Roman" w:hAnsi="Times New Roman" w:cs="Times New Roman"/>
          <w:b/>
          <w:sz w:val="28"/>
          <w:shd w:val="clear" w:color="auto" w:fill="FFFFFF"/>
        </w:rPr>
        <w:t>Уважаемые родители!</w:t>
      </w:r>
    </w:p>
    <w:p w:rsidR="00EE363D" w:rsidRPr="00EE363D" w:rsidRDefault="00DD637E" w:rsidP="00EE363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E363D">
        <w:rPr>
          <w:rFonts w:ascii="Times New Roman" w:hAnsi="Times New Roman" w:cs="Times New Roman"/>
          <w:b/>
          <w:sz w:val="28"/>
          <w:shd w:val="clear" w:color="auto" w:fill="FFFFFF"/>
        </w:rPr>
        <w:t>Предлагаем вам</w:t>
      </w:r>
      <w:r w:rsidRPr="00EE363D">
        <w:rPr>
          <w:rFonts w:ascii="Times New Roman" w:hAnsi="Times New Roman" w:cs="Times New Roman"/>
          <w:b/>
          <w:sz w:val="24"/>
          <w:shd w:val="clear" w:color="auto" w:fill="FFFFFF"/>
        </w:rPr>
        <w:t xml:space="preserve"> 10 СПОКОЙНЫХ ИГР ПЕРЕД СНОМ </w:t>
      </w:r>
      <w:r w:rsidR="00EE363D" w:rsidRPr="00EE363D">
        <w:rPr>
          <w:rFonts w:ascii="Times New Roman" w:hAnsi="Times New Roman" w:cs="Times New Roman"/>
          <w:b/>
          <w:sz w:val="28"/>
          <w:shd w:val="clear" w:color="auto" w:fill="FFFFFF"/>
        </w:rPr>
        <w:t>с детьми</w:t>
      </w:r>
    </w:p>
    <w:p w:rsidR="00EE363D" w:rsidRDefault="00EE363D" w:rsidP="00EE363D">
      <w:pPr>
        <w:pStyle w:val="a6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EE363D">
        <w:rPr>
          <w:rFonts w:ascii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DD637E" w:rsidRPr="00EE363D" w:rsidRDefault="00EE363D" w:rsidP="00EE363D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EE363D">
        <w:rPr>
          <w:rFonts w:ascii="Times New Roman" w:hAnsi="Times New Roman" w:cs="Times New Roman"/>
          <w:b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</w:rPr>
        <w:t>в</w:t>
      </w:r>
      <w:r w:rsidR="00DD637E" w:rsidRPr="00EE363D">
        <w:rPr>
          <w:rFonts w:ascii="Times New Roman" w:hAnsi="Times New Roman" w:cs="Times New Roman"/>
        </w:rPr>
        <w:t xml:space="preserve">оспитатель МБДОУ №20 </w:t>
      </w:r>
    </w:p>
    <w:p w:rsidR="001A5CE8" w:rsidRPr="00EE363D" w:rsidRDefault="00EE363D" w:rsidP="00EE363D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EE3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DD637E" w:rsidRPr="00EE363D">
        <w:rPr>
          <w:rFonts w:ascii="Times New Roman" w:hAnsi="Times New Roman" w:cs="Times New Roman"/>
        </w:rPr>
        <w:t>Бородина Н.В.</w:t>
      </w:r>
      <w:r w:rsidR="00DD637E" w:rsidRPr="00EE363D">
        <w:rPr>
          <w:rFonts w:ascii="Times New Roman" w:hAnsi="Times New Roman" w:cs="Times New Roman"/>
        </w:rPr>
        <w:br/>
      </w:r>
      <w:r w:rsidR="00DD637E" w:rsidRPr="00EE363D">
        <w:rPr>
          <w:rFonts w:ascii="Times New Roman" w:hAnsi="Times New Roman" w:cs="Times New Roman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Очень </w:t>
      </w:r>
      <w:proofErr w:type="gramStart"/>
      <w:r w:rsidR="00DD637E" w:rsidRPr="00EE363D">
        <w:rPr>
          <w:rFonts w:ascii="Times New Roman" w:hAnsi="Times New Roman" w:cs="Times New Roman"/>
          <w:shd w:val="clear" w:color="auto" w:fill="FFFFFF"/>
        </w:rPr>
        <w:t>мало детишек самостоятельно ложатся</w:t>
      </w:r>
      <w:proofErr w:type="gramEnd"/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спать. Поэтому детский сон для родителей – настоящая награда, которую обязательно нужно заслужить, пройдя через множество испытаний – слезы, крики и уговоры. Однако есть и спокойные игры, которые </w:t>
      </w:r>
      <w:proofErr w:type="spellStart"/>
      <w:r w:rsidR="00DD637E" w:rsidRPr="00EE363D">
        <w:rPr>
          <w:rFonts w:ascii="Times New Roman" w:hAnsi="Times New Roman" w:cs="Times New Roman"/>
          <w:shd w:val="clear" w:color="auto" w:fill="FFFFFF"/>
        </w:rPr>
        <w:t>наст</w:t>
      </w:r>
      <w:proofErr w:type="gramStart"/>
      <w:r w:rsidR="00DD637E" w:rsidRPr="00EE363D">
        <w:rPr>
          <w:rFonts w:ascii="Times New Roman" w:hAnsi="Times New Roman" w:cs="Times New Roman"/>
          <w:shd w:val="clear" w:color="auto" w:fill="FFFFFF"/>
        </w:rPr>
        <w:t>pa</w:t>
      </w:r>
      <w:proofErr w:type="gramEnd"/>
      <w:r w:rsidR="00DD637E" w:rsidRPr="00EE363D">
        <w:rPr>
          <w:rFonts w:ascii="Times New Roman" w:hAnsi="Times New Roman" w:cs="Times New Roman"/>
          <w:shd w:val="clear" w:color="auto" w:fill="FFFFFF"/>
        </w:rPr>
        <w:t>ивают</w:t>
      </w:r>
      <w:proofErr w:type="spellEnd"/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ребенка на сон. Игры перед сном можно проводить в кровати. Там малыш </w:t>
      </w:r>
      <w:proofErr w:type="spellStart"/>
      <w:proofErr w:type="gramStart"/>
      <w:r w:rsidR="00DD637E" w:rsidRPr="00EE363D">
        <w:rPr>
          <w:rFonts w:ascii="Times New Roman" w:hAnsi="Times New Roman" w:cs="Times New Roman"/>
          <w:shd w:val="clear" w:color="auto" w:fill="FFFFFF"/>
        </w:rPr>
        <w:t>pacc</w:t>
      </w:r>
      <w:proofErr w:type="gramEnd"/>
      <w:r w:rsidR="00DD637E" w:rsidRPr="00EE363D">
        <w:rPr>
          <w:rFonts w:ascii="Times New Roman" w:hAnsi="Times New Roman" w:cs="Times New Roman"/>
          <w:shd w:val="clear" w:color="auto" w:fill="FFFFFF"/>
        </w:rPr>
        <w:t>лабится</w:t>
      </w:r>
      <w:proofErr w:type="spellEnd"/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и в последующем легко заснет. Существует множество спокойных игр. 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Игра «Три тишины».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D637E" w:rsidRPr="00EE363D">
        <w:rPr>
          <w:rFonts w:ascii="Times New Roman" w:hAnsi="Times New Roman" w:cs="Times New Roman"/>
          <w:shd w:val="clear" w:color="auto" w:fill="FFFFFF"/>
        </w:rPr>
        <w:t>Правила такой игры перед сном очень и очень просты. Нужно создать абсолютную тишину, а после прислушаться, что происходит вокруг и какие звуки окружают малыша. К примеру, жужжит компьютер или стрекочут кузнечики. Нужно рассказывать, кто какой звук услышал.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«Волшебный ковер»</w:t>
      </w:r>
      <w:r w:rsidR="00DD637E" w:rsidRPr="00EE363D">
        <w:rPr>
          <w:rFonts w:ascii="Times New Roman" w:hAnsi="Times New Roman" w:cs="Times New Roman"/>
          <w:b/>
          <w:shd w:val="clear" w:color="auto" w:fill="FFFFFF"/>
        </w:rPr>
        <w:t>.</w:t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Можно выделить небольшой коврик и рассказать ребенку, что ковер этот не простой, а волшебный. А перед сном, чтобы малыш успокоился, можно садиться с ним вместе на этот необыкновенный коврик и начинать рассказ. Для этого малыш должен сидеть с закрытыми глазками. Вы же в свою очередь начинаете сказку со слов «Сегодня наш волшебный ковер полетит…», малыш же должен дополнить, куда вы отправитесь. Далее повествование ведут по очереди, дополняя друг друга и фантазируя. Такая игра отлично развивает творческое мышление ребенка. 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</w:t>
      </w:r>
      <w:proofErr w:type="spellStart"/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Дневничок</w:t>
      </w:r>
      <w:proofErr w:type="spellEnd"/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».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Попробуйте вести </w:t>
      </w:r>
      <w:proofErr w:type="spellStart"/>
      <w:r w:rsidR="00DD637E" w:rsidRPr="00EE363D">
        <w:rPr>
          <w:rFonts w:ascii="Times New Roman" w:hAnsi="Times New Roman" w:cs="Times New Roman"/>
          <w:shd w:val="clear" w:color="auto" w:fill="FFFFFF"/>
        </w:rPr>
        <w:t>дневничок</w:t>
      </w:r>
      <w:proofErr w:type="spellEnd"/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с ребенком и перед сном вдвоем записывать события, произошедшие за день.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«Разговоры о животных».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D637E" w:rsidRPr="00EE363D">
        <w:rPr>
          <w:rFonts w:ascii="Times New Roman" w:hAnsi="Times New Roman" w:cs="Times New Roman"/>
          <w:shd w:val="clear" w:color="auto" w:fill="FFFFFF"/>
        </w:rPr>
        <w:t>Предложите малышу рассказать, как прошел у него день и провести аналогию этого дня с неким животным. Пусть объяснит вам, почему этот день похож именно на этого животного.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Попробуйте пальцем рисовать</w:t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что-то на спинке у ребенка. Малыш же в свою очередь должен угадать.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«Кто к нам пришел?»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D637E" w:rsidRPr="00EE363D">
        <w:rPr>
          <w:rFonts w:ascii="Times New Roman" w:hAnsi="Times New Roman" w:cs="Times New Roman"/>
          <w:shd w:val="clear" w:color="auto" w:fill="FFFFFF"/>
        </w:rPr>
        <w:t>Также можно придумывать животное, а после «топать» руками по спинке ребенка так, чтобы он угадал, что это за зверек пришел.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«Волшебный мешочек».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D637E" w:rsidRPr="00EE363D">
        <w:rPr>
          <w:rFonts w:ascii="Times New Roman" w:hAnsi="Times New Roman" w:cs="Times New Roman"/>
          <w:shd w:val="clear" w:color="auto" w:fill="FFFFFF"/>
        </w:rPr>
        <w:t>Положите в мешочек небольшие игрушки, попросите ребенка опустить ручку в мешок, взять одну из игрушек и, не вытаскивая таковую из мешочка, на ощупь угадать, что у малыша в руке.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«Логические цепочки».</w:t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Положите перед малышом разные геометрические фигурки. </w:t>
      </w:r>
      <w:proofErr w:type="gramStart"/>
      <w:r w:rsidR="00DD637E" w:rsidRPr="00EE363D">
        <w:rPr>
          <w:rFonts w:ascii="Times New Roman" w:hAnsi="Times New Roman" w:cs="Times New Roman"/>
          <w:shd w:val="clear" w:color="auto" w:fill="FFFFFF"/>
        </w:rPr>
        <w:t>И начинайте их раскладывать, например: «квадрат, круг, треугольник, квадрат, круг…» попросите ребенка продолжить цепочку.</w:t>
      </w:r>
      <w:proofErr w:type="gramEnd"/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b/>
          <w:sz w:val="24"/>
          <w:shd w:val="clear" w:color="auto" w:fill="FFFFFF"/>
        </w:rPr>
        <w:t>• «Вышивание»</w:t>
      </w:r>
      <w:r w:rsidR="00DD637E" w:rsidRPr="00EE363D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На пяльцы натягивается марля, малышу нужно дать яркий цветной шнурок. Пусть ребенок «вышьет» этим </w:t>
      </w:r>
      <w:proofErr w:type="spellStart"/>
      <w:r w:rsidR="00DD637E" w:rsidRPr="00EE363D">
        <w:rPr>
          <w:rFonts w:ascii="Times New Roman" w:hAnsi="Times New Roman" w:cs="Times New Roman"/>
          <w:shd w:val="clear" w:color="auto" w:fill="FFFFFF"/>
        </w:rPr>
        <w:t>шнурочком</w:t>
      </w:r>
      <w:proofErr w:type="spellEnd"/>
      <w:r w:rsidR="00DD637E" w:rsidRPr="00EE363D">
        <w:rPr>
          <w:rFonts w:ascii="Times New Roman" w:hAnsi="Times New Roman" w:cs="Times New Roman"/>
          <w:shd w:val="clear" w:color="auto" w:fill="FFFFFF"/>
        </w:rPr>
        <w:t xml:space="preserve"> на марле, протягивая его через дырочки в ткани. Вместо марли можно использовать картон, предварительно сделав много дырочек.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  <w:t>Многие спокойные игры перед сном развивают внимание, творческое мышление и память вашего ребенка. Поэтому не стоит пренебрегать такими спокойными, но интересными занятиями.</w:t>
      </w:r>
      <w:r w:rsidR="00DD637E" w:rsidRPr="00EE363D">
        <w:rPr>
          <w:rFonts w:ascii="Times New Roman" w:hAnsi="Times New Roman" w:cs="Times New Roman"/>
          <w:shd w:val="clear" w:color="auto" w:fill="FFFFFF"/>
        </w:rPr>
        <w:br/>
      </w:r>
    </w:p>
    <w:sectPr w:rsidR="001A5CE8" w:rsidRPr="00EE363D" w:rsidSect="001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7E"/>
    <w:rsid w:val="001A5CE8"/>
    <w:rsid w:val="00DD637E"/>
    <w:rsid w:val="00E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3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3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2019-04-01T05:10:00Z</dcterms:created>
  <dcterms:modified xsi:type="dcterms:W3CDTF">2019-04-01T05:25:00Z</dcterms:modified>
</cp:coreProperties>
</file>